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E4267">
              <w:rPr>
                <w:rFonts w:ascii="Verdana" w:hAnsi="Verdana"/>
                <w:b/>
                <w:lang w:val="en-GB"/>
              </w:rPr>
            </w:r>
            <w:r w:rsidR="002E426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7CA1761D" w:rsidR="00644C2A" w:rsidRPr="00F371DA" w:rsidRDefault="002E4267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B285D8B" wp14:editId="31257399">
                <wp:simplePos x="0" y="0"/>
                <wp:positionH relativeFrom="column">
                  <wp:posOffset>-457835</wp:posOffset>
                </wp:positionH>
                <wp:positionV relativeFrom="paragraph">
                  <wp:posOffset>-457200</wp:posOffset>
                </wp:positionV>
                <wp:extent cx="2834387" cy="1713688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4387" cy="1713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196251E4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6C5A8B71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F9E72A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49E67F1E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E4267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43883"/>
    <w:rsid w:val="00D929DF"/>
    <w:rsid w:val="00DB43DC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2023-07-12T14:19:00Z</dcterms:created>
  <dcterms:modified xsi:type="dcterms:W3CDTF">2024-01-31T13:04:00Z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